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1407" w:rsidRPr="0009215B" w:rsidRDefault="009C6561" w:rsidP="00821407">
      <w:pPr>
        <w:pStyle w:val="Heading2"/>
        <w:rPr>
          <w:sz w:val="28"/>
          <w:szCs w:val="28"/>
        </w:rPr>
      </w:pPr>
      <w:r>
        <w:rPr>
          <w:sz w:val="28"/>
          <w:szCs w:val="28"/>
        </w:rPr>
        <w:t>AVON PARK HOUSING DEVELOPMENT CORPORATION</w:t>
      </w:r>
    </w:p>
    <w:p w:rsidR="00821407" w:rsidRPr="00DA7EA5" w:rsidRDefault="00821407" w:rsidP="0009215B">
      <w:pPr>
        <w:pStyle w:val="Heading2"/>
        <w:rPr>
          <w:sz w:val="22"/>
          <w:szCs w:val="22"/>
        </w:rPr>
      </w:pPr>
      <w:r w:rsidRPr="00DA7EA5">
        <w:rPr>
          <w:sz w:val="22"/>
          <w:szCs w:val="22"/>
        </w:rPr>
        <w:t>Board of Directors Regular Meeting</w:t>
      </w:r>
    </w:p>
    <w:p w:rsidR="00DB0A67" w:rsidRPr="00DA7EA5" w:rsidRDefault="00DB0A67" w:rsidP="00A21AA8">
      <w:pPr>
        <w:jc w:val="center"/>
        <w:rPr>
          <w:b/>
          <w:sz w:val="22"/>
          <w:szCs w:val="22"/>
        </w:rPr>
      </w:pPr>
      <w:r w:rsidRPr="00DA7EA5">
        <w:rPr>
          <w:b/>
          <w:sz w:val="22"/>
          <w:szCs w:val="22"/>
        </w:rPr>
        <w:t>North Central Heights Community Center</w:t>
      </w:r>
    </w:p>
    <w:p w:rsidR="0090395E" w:rsidRPr="00DA7EA5" w:rsidRDefault="00DB0A67" w:rsidP="00A21AA8">
      <w:pPr>
        <w:jc w:val="center"/>
        <w:rPr>
          <w:b/>
          <w:sz w:val="22"/>
          <w:szCs w:val="22"/>
        </w:rPr>
      </w:pPr>
      <w:r w:rsidRPr="00DA7EA5">
        <w:rPr>
          <w:b/>
          <w:sz w:val="22"/>
          <w:szCs w:val="22"/>
        </w:rPr>
        <w:t xml:space="preserve">709 Juneberry </w:t>
      </w:r>
      <w:r w:rsidR="0090395E" w:rsidRPr="00DA7EA5">
        <w:rPr>
          <w:b/>
          <w:sz w:val="22"/>
          <w:szCs w:val="22"/>
        </w:rPr>
        <w:t>Street, Avon Park, Florida</w:t>
      </w:r>
    </w:p>
    <w:p w:rsidR="00C70ECD" w:rsidRPr="00DA7EA5" w:rsidRDefault="00684C0F" w:rsidP="0032734D">
      <w:pPr>
        <w:jc w:val="center"/>
        <w:rPr>
          <w:bCs/>
          <w:sz w:val="22"/>
          <w:szCs w:val="22"/>
        </w:rPr>
      </w:pPr>
      <w:proofErr w:type="gramStart"/>
      <w:r>
        <w:rPr>
          <w:b/>
          <w:sz w:val="22"/>
          <w:szCs w:val="22"/>
        </w:rPr>
        <w:t xml:space="preserve">Wednesday </w:t>
      </w:r>
      <w:r w:rsidR="0014254E">
        <w:rPr>
          <w:b/>
          <w:sz w:val="22"/>
          <w:szCs w:val="22"/>
        </w:rPr>
        <w:t>March 13</w:t>
      </w:r>
      <w:r w:rsidR="00821407" w:rsidRPr="00DA7EA5">
        <w:rPr>
          <w:b/>
          <w:sz w:val="22"/>
          <w:szCs w:val="22"/>
        </w:rPr>
        <w:t>, 20</w:t>
      </w:r>
      <w:r w:rsidR="00A04C63" w:rsidRPr="00DA7EA5">
        <w:rPr>
          <w:b/>
          <w:sz w:val="22"/>
          <w:szCs w:val="22"/>
        </w:rPr>
        <w:t>1</w:t>
      </w:r>
      <w:r w:rsidR="0014254E">
        <w:rPr>
          <w:b/>
          <w:sz w:val="22"/>
          <w:szCs w:val="22"/>
        </w:rPr>
        <w:t>9</w:t>
      </w:r>
      <w:r w:rsidR="0032734D" w:rsidRPr="00DA7EA5">
        <w:rPr>
          <w:b/>
          <w:sz w:val="22"/>
          <w:szCs w:val="22"/>
        </w:rPr>
        <w:t xml:space="preserve">; </w:t>
      </w:r>
      <w:r w:rsidR="0014254E">
        <w:rPr>
          <w:b/>
          <w:bCs/>
          <w:sz w:val="22"/>
          <w:szCs w:val="22"/>
        </w:rPr>
        <w:t>5:30</w:t>
      </w:r>
      <w:r w:rsidR="00507F17">
        <w:rPr>
          <w:b/>
          <w:bCs/>
          <w:sz w:val="22"/>
          <w:szCs w:val="22"/>
        </w:rPr>
        <w:t xml:space="preserve"> </w:t>
      </w:r>
      <w:r w:rsidR="0078774E" w:rsidRPr="00DA7EA5">
        <w:rPr>
          <w:b/>
          <w:bCs/>
          <w:sz w:val="22"/>
          <w:szCs w:val="22"/>
        </w:rPr>
        <w:t>P.M.</w:t>
      </w:r>
      <w:proofErr w:type="gramEnd"/>
      <w:r w:rsidR="00821407" w:rsidRPr="00DA7EA5">
        <w:rPr>
          <w:b/>
          <w:bCs/>
          <w:sz w:val="22"/>
          <w:szCs w:val="22"/>
        </w:rPr>
        <w:t xml:space="preserve"> </w:t>
      </w:r>
    </w:p>
    <w:p w:rsidR="00821407" w:rsidRPr="00DA7EA5" w:rsidRDefault="00B745D8" w:rsidP="00821407">
      <w:pPr>
        <w:pStyle w:val="Heading2"/>
        <w:rPr>
          <w:bCs/>
          <w:sz w:val="22"/>
          <w:szCs w:val="22"/>
        </w:rPr>
      </w:pPr>
      <w:r w:rsidRPr="00DA7EA5">
        <w:rPr>
          <w:bCs/>
          <w:sz w:val="22"/>
          <w:szCs w:val="22"/>
        </w:rPr>
        <w:t xml:space="preserve">Meeting </w:t>
      </w:r>
      <w:r w:rsidR="008C2CBC" w:rsidRPr="00DA7EA5">
        <w:rPr>
          <w:bCs/>
          <w:sz w:val="22"/>
          <w:szCs w:val="22"/>
        </w:rPr>
        <w:t>Agenda</w:t>
      </w:r>
    </w:p>
    <w:p w:rsidR="00DA7EA5" w:rsidRDefault="00DA7EA5" w:rsidP="008C2CBC">
      <w:pPr>
        <w:rPr>
          <w:b/>
          <w:sz w:val="22"/>
          <w:szCs w:val="22"/>
        </w:rPr>
      </w:pPr>
    </w:p>
    <w:p w:rsidR="00821407" w:rsidRPr="00370258" w:rsidRDefault="00821407" w:rsidP="008C2CBC">
      <w:pPr>
        <w:rPr>
          <w:b/>
          <w:i/>
          <w:sz w:val="20"/>
          <w:u w:val="single"/>
        </w:rPr>
      </w:pPr>
      <w:r w:rsidRPr="00370258">
        <w:rPr>
          <w:b/>
          <w:sz w:val="20"/>
        </w:rPr>
        <w:t>ROLL CALL</w:t>
      </w:r>
      <w:r w:rsidR="00C65193" w:rsidRPr="00370258">
        <w:rPr>
          <w:sz w:val="20"/>
        </w:rPr>
        <w:t xml:space="preserve">; </w:t>
      </w:r>
    </w:p>
    <w:p w:rsidR="00671418" w:rsidRPr="00370258" w:rsidRDefault="00671418" w:rsidP="00821407">
      <w:pPr>
        <w:rPr>
          <w:sz w:val="20"/>
        </w:rPr>
      </w:pPr>
    </w:p>
    <w:p w:rsidR="00775BAE" w:rsidRDefault="00FD099C" w:rsidP="007716B6">
      <w:pPr>
        <w:ind w:left="2880" w:hanging="2880"/>
        <w:rPr>
          <w:sz w:val="20"/>
        </w:rPr>
      </w:pPr>
      <w:r w:rsidRPr="00370258">
        <w:rPr>
          <w:b/>
          <w:sz w:val="20"/>
        </w:rPr>
        <w:t xml:space="preserve">PREVIOUS </w:t>
      </w:r>
      <w:r w:rsidR="00F604CD" w:rsidRPr="00370258">
        <w:rPr>
          <w:b/>
          <w:sz w:val="20"/>
        </w:rPr>
        <w:t xml:space="preserve">MINUTES: </w:t>
      </w:r>
      <w:r w:rsidR="00DA7EA5" w:rsidRPr="00370258">
        <w:rPr>
          <w:b/>
          <w:sz w:val="20"/>
        </w:rPr>
        <w:tab/>
      </w:r>
      <w:r w:rsidR="000F79E5">
        <w:rPr>
          <w:sz w:val="20"/>
        </w:rPr>
        <w:t>Previous Minutes</w:t>
      </w:r>
    </w:p>
    <w:p w:rsidR="00E061CE" w:rsidRPr="00775BAE" w:rsidRDefault="00775BAE" w:rsidP="007716B6">
      <w:pPr>
        <w:ind w:left="2880" w:hanging="2880"/>
        <w:rPr>
          <w:sz w:val="20"/>
        </w:rPr>
      </w:pPr>
      <w:r>
        <w:rPr>
          <w:b/>
          <w:sz w:val="20"/>
        </w:rPr>
        <w:tab/>
      </w:r>
    </w:p>
    <w:p w:rsidR="000F0A48" w:rsidRDefault="000F0A48" w:rsidP="00EE2EDE">
      <w:pPr>
        <w:pStyle w:val="Default"/>
        <w:ind w:left="2160" w:hanging="2160"/>
        <w:rPr>
          <w:b/>
          <w:sz w:val="20"/>
          <w:szCs w:val="20"/>
        </w:rPr>
      </w:pPr>
    </w:p>
    <w:p w:rsidR="00765352" w:rsidRPr="000F0A48" w:rsidRDefault="00944D03" w:rsidP="000F0A48">
      <w:pPr>
        <w:pStyle w:val="Default"/>
        <w:ind w:left="2880" w:hanging="2880"/>
        <w:rPr>
          <w:rFonts w:ascii="Arial" w:hAnsi="Arial" w:cs="Arial"/>
          <w:sz w:val="20"/>
          <w:szCs w:val="20"/>
        </w:rPr>
      </w:pPr>
      <w:r w:rsidRPr="00F66F83">
        <w:rPr>
          <w:b/>
          <w:sz w:val="20"/>
          <w:szCs w:val="20"/>
        </w:rPr>
        <w:t xml:space="preserve">COMMUNICATIONS:  </w:t>
      </w:r>
      <w:r w:rsidR="00766824" w:rsidRPr="00F66F83">
        <w:rPr>
          <w:b/>
          <w:sz w:val="20"/>
          <w:szCs w:val="20"/>
        </w:rPr>
        <w:tab/>
      </w:r>
      <w:r w:rsidR="000F0A48">
        <w:rPr>
          <w:sz w:val="20"/>
          <w:szCs w:val="20"/>
        </w:rPr>
        <w:t xml:space="preserve"> </w:t>
      </w:r>
    </w:p>
    <w:p w:rsidR="00766824" w:rsidRPr="00370258" w:rsidRDefault="00766824" w:rsidP="003A3E9F">
      <w:pPr>
        <w:rPr>
          <w:sz w:val="20"/>
        </w:rPr>
      </w:pPr>
    </w:p>
    <w:p w:rsidR="00BB2CA6" w:rsidRPr="00370258" w:rsidRDefault="00BB2CA6" w:rsidP="00BB2CA6">
      <w:pPr>
        <w:numPr>
          <w:ilvl w:val="0"/>
          <w:numId w:val="12"/>
        </w:numPr>
        <w:rPr>
          <w:b/>
          <w:sz w:val="20"/>
        </w:rPr>
      </w:pPr>
      <w:r w:rsidRPr="00370258">
        <w:rPr>
          <w:b/>
          <w:sz w:val="20"/>
        </w:rPr>
        <w:t xml:space="preserve">OLD BUSINESS; </w:t>
      </w:r>
    </w:p>
    <w:p w:rsidR="00551F6B" w:rsidRPr="00370258" w:rsidRDefault="00551F6B" w:rsidP="00551F6B">
      <w:pPr>
        <w:pStyle w:val="Default"/>
        <w:ind w:left="2520"/>
        <w:rPr>
          <w:rFonts w:ascii="Arial" w:hAnsi="Arial" w:cs="Arial"/>
          <w:bCs/>
          <w:sz w:val="20"/>
          <w:szCs w:val="20"/>
        </w:rPr>
      </w:pPr>
    </w:p>
    <w:p w:rsidR="00124769" w:rsidRDefault="0014254E" w:rsidP="00124769">
      <w:pPr>
        <w:pStyle w:val="Default"/>
        <w:numPr>
          <w:ilvl w:val="1"/>
          <w:numId w:val="15"/>
        </w:numPr>
        <w:spacing w:line="360" w:lineRule="auto"/>
        <w:rPr>
          <w:rFonts w:ascii="Arial" w:hAnsi="Arial" w:cs="Arial"/>
          <w:bCs/>
          <w:sz w:val="20"/>
          <w:szCs w:val="20"/>
        </w:rPr>
      </w:pPr>
      <w:r>
        <w:rPr>
          <w:rFonts w:ascii="Arial" w:hAnsi="Arial" w:cs="Arial"/>
          <w:bCs/>
          <w:sz w:val="20"/>
          <w:szCs w:val="20"/>
        </w:rPr>
        <w:t>New CEO</w:t>
      </w:r>
    </w:p>
    <w:p w:rsidR="0014254E" w:rsidRPr="00124769" w:rsidRDefault="0014254E" w:rsidP="00124769">
      <w:pPr>
        <w:pStyle w:val="Default"/>
        <w:numPr>
          <w:ilvl w:val="1"/>
          <w:numId w:val="15"/>
        </w:numPr>
        <w:spacing w:line="360" w:lineRule="auto"/>
        <w:rPr>
          <w:rFonts w:ascii="Arial" w:hAnsi="Arial" w:cs="Arial"/>
          <w:bCs/>
          <w:sz w:val="20"/>
          <w:szCs w:val="20"/>
        </w:rPr>
      </w:pPr>
      <w:r>
        <w:rPr>
          <w:rFonts w:ascii="Arial" w:hAnsi="Arial" w:cs="Arial"/>
          <w:bCs/>
          <w:sz w:val="20"/>
          <w:szCs w:val="20"/>
        </w:rPr>
        <w:t>Revised By-laws</w:t>
      </w:r>
    </w:p>
    <w:p w:rsidR="00105B4B" w:rsidRPr="00370258" w:rsidRDefault="00105B4B" w:rsidP="00E061CE">
      <w:pPr>
        <w:pStyle w:val="Default"/>
        <w:ind w:left="1440"/>
        <w:rPr>
          <w:sz w:val="20"/>
          <w:szCs w:val="20"/>
        </w:rPr>
      </w:pPr>
    </w:p>
    <w:p w:rsidR="001329FC" w:rsidRDefault="00BB2CA6" w:rsidP="00BB2CA6">
      <w:pPr>
        <w:pStyle w:val="Default"/>
        <w:numPr>
          <w:ilvl w:val="0"/>
          <w:numId w:val="11"/>
        </w:numPr>
        <w:ind w:left="1440"/>
        <w:rPr>
          <w:sz w:val="20"/>
          <w:szCs w:val="20"/>
        </w:rPr>
      </w:pPr>
      <w:r w:rsidRPr="00370258">
        <w:rPr>
          <w:b/>
          <w:sz w:val="20"/>
          <w:szCs w:val="20"/>
        </w:rPr>
        <w:t>NEW</w:t>
      </w:r>
      <w:r w:rsidR="00092486" w:rsidRPr="00370258">
        <w:rPr>
          <w:b/>
          <w:sz w:val="20"/>
          <w:szCs w:val="20"/>
        </w:rPr>
        <w:t xml:space="preserve"> BUSINESS</w:t>
      </w:r>
      <w:r w:rsidR="00821407" w:rsidRPr="00370258">
        <w:rPr>
          <w:sz w:val="20"/>
          <w:szCs w:val="20"/>
        </w:rPr>
        <w:t>;</w:t>
      </w:r>
      <w:r w:rsidR="0063266A" w:rsidRPr="00370258">
        <w:rPr>
          <w:sz w:val="20"/>
          <w:szCs w:val="20"/>
        </w:rPr>
        <w:t xml:space="preserve"> </w:t>
      </w:r>
    </w:p>
    <w:p w:rsidR="00A24092" w:rsidRDefault="00A24092" w:rsidP="00A24092">
      <w:pPr>
        <w:pStyle w:val="Default"/>
        <w:rPr>
          <w:sz w:val="20"/>
          <w:szCs w:val="20"/>
        </w:rPr>
      </w:pPr>
    </w:p>
    <w:p w:rsidR="003141A7" w:rsidRPr="003141A7" w:rsidRDefault="003141A7" w:rsidP="003141A7">
      <w:pPr>
        <w:pStyle w:val="Default"/>
        <w:rPr>
          <w:rFonts w:ascii="Arial" w:hAnsi="Arial" w:cs="Arial"/>
          <w:sz w:val="20"/>
          <w:szCs w:val="20"/>
        </w:rPr>
      </w:pPr>
    </w:p>
    <w:p w:rsidR="00765352" w:rsidRPr="003141A7" w:rsidRDefault="004B1C23" w:rsidP="003141A7">
      <w:pPr>
        <w:pStyle w:val="Default"/>
        <w:ind w:left="1440"/>
        <w:rPr>
          <w:rFonts w:ascii="Arial" w:hAnsi="Arial" w:cs="Arial"/>
          <w:sz w:val="20"/>
          <w:szCs w:val="20"/>
        </w:rPr>
      </w:pPr>
      <w:r w:rsidRPr="00A24092">
        <w:rPr>
          <w:rFonts w:ascii="Arial" w:hAnsi="Arial" w:cs="Arial"/>
          <w:sz w:val="20"/>
          <w:szCs w:val="20"/>
        </w:rPr>
        <w:tab/>
      </w:r>
    </w:p>
    <w:p w:rsidR="0078774E" w:rsidRDefault="003D0216" w:rsidP="00091384">
      <w:pPr>
        <w:ind w:left="720" w:hanging="720"/>
        <w:rPr>
          <w:sz w:val="20"/>
        </w:rPr>
      </w:pPr>
      <w:r w:rsidRPr="00370258">
        <w:rPr>
          <w:sz w:val="20"/>
        </w:rPr>
        <w:t>O</w:t>
      </w:r>
      <w:r w:rsidR="0078774E" w:rsidRPr="00370258">
        <w:rPr>
          <w:sz w:val="20"/>
        </w:rPr>
        <w:t>ther matters to come before the Board</w:t>
      </w:r>
      <w:r w:rsidR="00F90BDA" w:rsidRPr="00370258">
        <w:rPr>
          <w:sz w:val="20"/>
        </w:rPr>
        <w:t>:</w:t>
      </w:r>
    </w:p>
    <w:p w:rsidR="00EB1624" w:rsidRPr="00370258" w:rsidRDefault="00EB1624" w:rsidP="00091384">
      <w:pPr>
        <w:ind w:left="720" w:hanging="720"/>
        <w:rPr>
          <w:sz w:val="20"/>
        </w:rPr>
      </w:pPr>
    </w:p>
    <w:p w:rsidR="006B2BA8" w:rsidRDefault="00F90BDA" w:rsidP="0069364B">
      <w:pPr>
        <w:rPr>
          <w:sz w:val="20"/>
        </w:rPr>
      </w:pPr>
      <w:r w:rsidRPr="00370258">
        <w:rPr>
          <w:sz w:val="20"/>
        </w:rPr>
        <w:t>Next Board Meeting</w:t>
      </w:r>
      <w:r w:rsidR="00DA3C89" w:rsidRPr="00370258">
        <w:rPr>
          <w:sz w:val="20"/>
        </w:rPr>
        <w:t>(s)</w:t>
      </w:r>
      <w:r w:rsidRPr="00370258">
        <w:rPr>
          <w:sz w:val="20"/>
        </w:rPr>
        <w:t xml:space="preserve">:  </w:t>
      </w:r>
      <w:r w:rsidR="0074051B">
        <w:rPr>
          <w:sz w:val="20"/>
        </w:rPr>
        <w:t>TBD</w:t>
      </w:r>
    </w:p>
    <w:p w:rsidR="0090395E" w:rsidRPr="00370258" w:rsidRDefault="00A24092" w:rsidP="0069364B">
      <w:pPr>
        <w:rPr>
          <w:sz w:val="20"/>
        </w:rPr>
      </w:pPr>
      <w:r>
        <w:rPr>
          <w:sz w:val="20"/>
        </w:rPr>
        <w:t xml:space="preserve">  </w:t>
      </w:r>
    </w:p>
    <w:p w:rsidR="00D1385D" w:rsidRPr="00370258" w:rsidRDefault="00D1385D" w:rsidP="00821407">
      <w:pPr>
        <w:rPr>
          <w:b/>
          <w:sz w:val="20"/>
        </w:rPr>
      </w:pPr>
    </w:p>
    <w:p w:rsidR="00821407" w:rsidRPr="00370258" w:rsidRDefault="0096436C" w:rsidP="00821407">
      <w:pPr>
        <w:rPr>
          <w:b/>
          <w:sz w:val="20"/>
        </w:rPr>
      </w:pPr>
      <w:r w:rsidRPr="00370258">
        <w:rPr>
          <w:b/>
          <w:sz w:val="20"/>
        </w:rPr>
        <w:t>V</w:t>
      </w:r>
      <w:r w:rsidR="00821407" w:rsidRPr="00370258">
        <w:rPr>
          <w:b/>
          <w:sz w:val="20"/>
        </w:rPr>
        <w:t>I. ADJOURN</w:t>
      </w:r>
      <w:r w:rsidR="00821407" w:rsidRPr="00370258">
        <w:rPr>
          <w:b/>
          <w:sz w:val="20"/>
        </w:rPr>
        <w:tab/>
      </w:r>
    </w:p>
    <w:p w:rsidR="00DA7EA5" w:rsidRDefault="00DA7EA5" w:rsidP="004E51CD">
      <w:pPr>
        <w:rPr>
          <w:rFonts w:ascii="Times New Roman" w:hAnsi="Times New Roman"/>
          <w:sz w:val="22"/>
          <w:szCs w:val="22"/>
        </w:rPr>
      </w:pPr>
    </w:p>
    <w:p w:rsidR="009C6561" w:rsidRPr="003D0216" w:rsidRDefault="004E51CD" w:rsidP="004E51CD">
      <w:pPr>
        <w:rPr>
          <w:rFonts w:ascii="Times New Roman" w:hAnsi="Times New Roman"/>
          <w:sz w:val="20"/>
        </w:rPr>
      </w:pPr>
      <w:r w:rsidRPr="003D0216">
        <w:rPr>
          <w:rFonts w:ascii="Times New Roman" w:hAnsi="Times New Roman"/>
          <w:sz w:val="20"/>
        </w:rPr>
        <w:t>I</w:t>
      </w:r>
      <w:r w:rsidR="00EE260A" w:rsidRPr="003D0216">
        <w:rPr>
          <w:rFonts w:ascii="Times New Roman" w:hAnsi="Times New Roman"/>
          <w:sz w:val="20"/>
        </w:rPr>
        <w:t>n accordance with the American Disabilities Act and Section 286.26 Florida Statutes, any person with disabilities requiring reasonable accommodations to participate in this meeting should call the Housing Authority offices five days prior to the meeting.</w:t>
      </w:r>
    </w:p>
    <w:sectPr w:rsidR="009C6561" w:rsidRPr="003D0216" w:rsidSect="000D765B">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130ED"/>
    <w:multiLevelType w:val="hybridMultilevel"/>
    <w:tmpl w:val="752697AC"/>
    <w:lvl w:ilvl="0" w:tplc="591AAAA8">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0E1C2C"/>
    <w:multiLevelType w:val="hybridMultilevel"/>
    <w:tmpl w:val="E45AD3AA"/>
    <w:lvl w:ilvl="0" w:tplc="4F166AE2">
      <w:start w:val="2"/>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0640FF0"/>
    <w:multiLevelType w:val="hybridMultilevel"/>
    <w:tmpl w:val="EF3C688A"/>
    <w:lvl w:ilvl="0" w:tplc="29668460">
      <w:start w:val="1"/>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190B5FAC"/>
    <w:multiLevelType w:val="hybridMultilevel"/>
    <w:tmpl w:val="D79E6D12"/>
    <w:lvl w:ilvl="0" w:tplc="0409000F">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1B8322E2"/>
    <w:multiLevelType w:val="hybridMultilevel"/>
    <w:tmpl w:val="5B68179A"/>
    <w:lvl w:ilvl="0" w:tplc="4D72A448">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CD54A5C"/>
    <w:multiLevelType w:val="hybridMultilevel"/>
    <w:tmpl w:val="AA3C6850"/>
    <w:lvl w:ilvl="0" w:tplc="F0B0547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1D5756EA"/>
    <w:multiLevelType w:val="hybridMultilevel"/>
    <w:tmpl w:val="82DC9274"/>
    <w:lvl w:ilvl="0" w:tplc="2ACEAFA2">
      <w:start w:val="1"/>
      <w:numFmt w:val="upp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1FA94C6C"/>
    <w:multiLevelType w:val="hybridMultilevel"/>
    <w:tmpl w:val="2DB26392"/>
    <w:lvl w:ilvl="0" w:tplc="A6883D7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3AA6427E"/>
    <w:multiLevelType w:val="hybridMultilevel"/>
    <w:tmpl w:val="9ADA3882"/>
    <w:lvl w:ilvl="0" w:tplc="C12C44CC">
      <w:start w:val="1"/>
      <w:numFmt w:val="upperLetter"/>
      <w:lvlText w:val="%1."/>
      <w:lvlJc w:val="left"/>
      <w:pPr>
        <w:ind w:left="1845" w:hanging="405"/>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3CAC6250"/>
    <w:multiLevelType w:val="hybridMultilevel"/>
    <w:tmpl w:val="D0C81266"/>
    <w:lvl w:ilvl="0" w:tplc="4C885748">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433B762E"/>
    <w:multiLevelType w:val="hybridMultilevel"/>
    <w:tmpl w:val="946C70EA"/>
    <w:lvl w:ilvl="0" w:tplc="7CFC4CAA">
      <w:start w:val="2"/>
      <w:numFmt w:val="upperRoman"/>
      <w:lvlText w:val="%1."/>
      <w:lvlJc w:val="left"/>
      <w:pPr>
        <w:ind w:left="1800" w:hanging="72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4F98398A"/>
    <w:multiLevelType w:val="hybridMultilevel"/>
    <w:tmpl w:val="3A3A0B7E"/>
    <w:lvl w:ilvl="0" w:tplc="6C267D0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5D59723C"/>
    <w:multiLevelType w:val="hybridMultilevel"/>
    <w:tmpl w:val="779896EC"/>
    <w:lvl w:ilvl="0" w:tplc="89087920">
      <w:start w:val="1"/>
      <w:numFmt w:val="upperLetter"/>
      <w:lvlText w:val="%1)"/>
      <w:lvlJc w:val="left"/>
      <w:pPr>
        <w:ind w:left="1080" w:hanging="360"/>
      </w:pPr>
      <w:rPr>
        <w:rFonts w:ascii="Arial" w:hAnsi="Arial" w:cs="Arial" w:hint="default"/>
        <w:b/>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604464B8"/>
    <w:multiLevelType w:val="hybridMultilevel"/>
    <w:tmpl w:val="56BCFDA2"/>
    <w:lvl w:ilvl="0" w:tplc="C14E4FA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623545CD"/>
    <w:multiLevelType w:val="hybridMultilevel"/>
    <w:tmpl w:val="FBA8E84C"/>
    <w:lvl w:ilvl="0" w:tplc="7BB201DE">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62BE526B"/>
    <w:multiLevelType w:val="hybridMultilevel"/>
    <w:tmpl w:val="5B68179A"/>
    <w:lvl w:ilvl="0" w:tplc="4D72A448">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650F3E67"/>
    <w:multiLevelType w:val="hybridMultilevel"/>
    <w:tmpl w:val="63C87596"/>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88B77E2"/>
    <w:multiLevelType w:val="hybridMultilevel"/>
    <w:tmpl w:val="B13E0E70"/>
    <w:lvl w:ilvl="0" w:tplc="D7BAB468">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nsid w:val="691D3A66"/>
    <w:multiLevelType w:val="hybridMultilevel"/>
    <w:tmpl w:val="5B60C5D6"/>
    <w:lvl w:ilvl="0" w:tplc="5BDA3E6E">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nsid w:val="6EF1523D"/>
    <w:multiLevelType w:val="hybridMultilevel"/>
    <w:tmpl w:val="E940C606"/>
    <w:lvl w:ilvl="0" w:tplc="C1347D7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75D65C27"/>
    <w:multiLevelType w:val="hybridMultilevel"/>
    <w:tmpl w:val="72A6A5CE"/>
    <w:lvl w:ilvl="0" w:tplc="4A088860">
      <w:start w:val="1"/>
      <w:numFmt w:val="upperLetter"/>
      <w:lvlText w:val="%1."/>
      <w:lvlJc w:val="left"/>
      <w:pPr>
        <w:ind w:left="1440" w:hanging="360"/>
      </w:pPr>
      <w:rPr>
        <w:rFonts w:cs="Arial" w:hint="default"/>
        <w:u w:val="single"/>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774A22BC"/>
    <w:multiLevelType w:val="hybridMultilevel"/>
    <w:tmpl w:val="5D588966"/>
    <w:lvl w:ilvl="0" w:tplc="C4C4398E">
      <w:start w:val="1"/>
      <w:numFmt w:val="upperLetter"/>
      <w:lvlText w:val="%1."/>
      <w:lvlJc w:val="left"/>
      <w:pPr>
        <w:ind w:left="1080" w:hanging="360"/>
      </w:pPr>
      <w:rPr>
        <w:rFonts w:hint="default"/>
        <w:b/>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7"/>
  </w:num>
  <w:num w:numId="3">
    <w:abstractNumId w:val="1"/>
  </w:num>
  <w:num w:numId="4">
    <w:abstractNumId w:val="16"/>
  </w:num>
  <w:num w:numId="5">
    <w:abstractNumId w:val="9"/>
  </w:num>
  <w:num w:numId="6">
    <w:abstractNumId w:val="21"/>
  </w:num>
  <w:num w:numId="7">
    <w:abstractNumId w:val="0"/>
  </w:num>
  <w:num w:numId="8">
    <w:abstractNumId w:val="6"/>
  </w:num>
  <w:num w:numId="9">
    <w:abstractNumId w:val="12"/>
  </w:num>
  <w:num w:numId="10">
    <w:abstractNumId w:val="11"/>
  </w:num>
  <w:num w:numId="11">
    <w:abstractNumId w:val="10"/>
  </w:num>
  <w:num w:numId="12">
    <w:abstractNumId w:val="4"/>
  </w:num>
  <w:num w:numId="13">
    <w:abstractNumId w:val="20"/>
  </w:num>
  <w:num w:numId="14">
    <w:abstractNumId w:val="15"/>
  </w:num>
  <w:num w:numId="15">
    <w:abstractNumId w:val="3"/>
  </w:num>
  <w:num w:numId="16">
    <w:abstractNumId w:val="5"/>
  </w:num>
  <w:num w:numId="17">
    <w:abstractNumId w:val="19"/>
  </w:num>
  <w:num w:numId="18">
    <w:abstractNumId w:val="18"/>
  </w:num>
  <w:num w:numId="19">
    <w:abstractNumId w:val="17"/>
  </w:num>
  <w:num w:numId="20">
    <w:abstractNumId w:val="8"/>
  </w:num>
  <w:num w:numId="21">
    <w:abstractNumId w:val="14"/>
  </w:num>
  <w:num w:numId="22">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stylePaneFormatFilter w:val="3F01"/>
  <w:defaultTabStop w:val="720"/>
  <w:noPunctuationKerning/>
  <w:characterSpacingControl w:val="doNotCompress"/>
  <w:compat/>
  <w:rsids>
    <w:rsidRoot w:val="00821407"/>
    <w:rsid w:val="00003C5F"/>
    <w:rsid w:val="000047BF"/>
    <w:rsid w:val="00013C2E"/>
    <w:rsid w:val="00015936"/>
    <w:rsid w:val="0001657C"/>
    <w:rsid w:val="00016EE4"/>
    <w:rsid w:val="00020A85"/>
    <w:rsid w:val="000307B3"/>
    <w:rsid w:val="00036634"/>
    <w:rsid w:val="0003752F"/>
    <w:rsid w:val="00037CE5"/>
    <w:rsid w:val="0004000A"/>
    <w:rsid w:val="000438E8"/>
    <w:rsid w:val="00047218"/>
    <w:rsid w:val="00050EC6"/>
    <w:rsid w:val="00053CE7"/>
    <w:rsid w:val="00056D9D"/>
    <w:rsid w:val="00065510"/>
    <w:rsid w:val="00066557"/>
    <w:rsid w:val="00070D4A"/>
    <w:rsid w:val="00071FEF"/>
    <w:rsid w:val="00072164"/>
    <w:rsid w:val="00073E93"/>
    <w:rsid w:val="00083F1D"/>
    <w:rsid w:val="000842CF"/>
    <w:rsid w:val="00084710"/>
    <w:rsid w:val="00085779"/>
    <w:rsid w:val="00090A14"/>
    <w:rsid w:val="00091384"/>
    <w:rsid w:val="00091CF7"/>
    <w:rsid w:val="0009215B"/>
    <w:rsid w:val="00092486"/>
    <w:rsid w:val="0009448E"/>
    <w:rsid w:val="00094AD7"/>
    <w:rsid w:val="0009741C"/>
    <w:rsid w:val="000977AB"/>
    <w:rsid w:val="000979CC"/>
    <w:rsid w:val="000A3CCC"/>
    <w:rsid w:val="000A45C2"/>
    <w:rsid w:val="000A53C6"/>
    <w:rsid w:val="000B59F1"/>
    <w:rsid w:val="000B7FC1"/>
    <w:rsid w:val="000C1648"/>
    <w:rsid w:val="000C225D"/>
    <w:rsid w:val="000C5BFB"/>
    <w:rsid w:val="000C614B"/>
    <w:rsid w:val="000C79DC"/>
    <w:rsid w:val="000D56C8"/>
    <w:rsid w:val="000D606D"/>
    <w:rsid w:val="000D765B"/>
    <w:rsid w:val="000E00CD"/>
    <w:rsid w:val="000E042A"/>
    <w:rsid w:val="000E05CB"/>
    <w:rsid w:val="000E0FA0"/>
    <w:rsid w:val="000E64E5"/>
    <w:rsid w:val="000E6BF9"/>
    <w:rsid w:val="000F08D7"/>
    <w:rsid w:val="000F0A48"/>
    <w:rsid w:val="000F79E5"/>
    <w:rsid w:val="001000BA"/>
    <w:rsid w:val="001028A4"/>
    <w:rsid w:val="0010336F"/>
    <w:rsid w:val="00105764"/>
    <w:rsid w:val="00105B4B"/>
    <w:rsid w:val="00106E57"/>
    <w:rsid w:val="0010737D"/>
    <w:rsid w:val="001075F1"/>
    <w:rsid w:val="00110675"/>
    <w:rsid w:val="00113482"/>
    <w:rsid w:val="0011390F"/>
    <w:rsid w:val="0011396A"/>
    <w:rsid w:val="00124769"/>
    <w:rsid w:val="001329FC"/>
    <w:rsid w:val="001334A8"/>
    <w:rsid w:val="00137254"/>
    <w:rsid w:val="001406C6"/>
    <w:rsid w:val="0014254E"/>
    <w:rsid w:val="00142915"/>
    <w:rsid w:val="00142A16"/>
    <w:rsid w:val="00143268"/>
    <w:rsid w:val="00146450"/>
    <w:rsid w:val="00146DBF"/>
    <w:rsid w:val="00147252"/>
    <w:rsid w:val="00151363"/>
    <w:rsid w:val="001545A3"/>
    <w:rsid w:val="00161DFD"/>
    <w:rsid w:val="00165CD6"/>
    <w:rsid w:val="00171497"/>
    <w:rsid w:val="001722EF"/>
    <w:rsid w:val="0017327E"/>
    <w:rsid w:val="00174E2A"/>
    <w:rsid w:val="00175E24"/>
    <w:rsid w:val="00176FF5"/>
    <w:rsid w:val="001810CD"/>
    <w:rsid w:val="00183FA3"/>
    <w:rsid w:val="0018495F"/>
    <w:rsid w:val="00187E21"/>
    <w:rsid w:val="00192E7A"/>
    <w:rsid w:val="00195EFF"/>
    <w:rsid w:val="00197918"/>
    <w:rsid w:val="00197944"/>
    <w:rsid w:val="001A06E6"/>
    <w:rsid w:val="001A1B2D"/>
    <w:rsid w:val="001A25E9"/>
    <w:rsid w:val="001A5EC8"/>
    <w:rsid w:val="001A6FD1"/>
    <w:rsid w:val="001A74BB"/>
    <w:rsid w:val="001B03D1"/>
    <w:rsid w:val="001B1155"/>
    <w:rsid w:val="001B370D"/>
    <w:rsid w:val="001B4EF2"/>
    <w:rsid w:val="001B6F80"/>
    <w:rsid w:val="001B75E4"/>
    <w:rsid w:val="001C1DA9"/>
    <w:rsid w:val="001C5CA2"/>
    <w:rsid w:val="001C7E41"/>
    <w:rsid w:val="001D1138"/>
    <w:rsid w:val="001D6A21"/>
    <w:rsid w:val="001D7A32"/>
    <w:rsid w:val="001E1781"/>
    <w:rsid w:val="001E56C9"/>
    <w:rsid w:val="001E624A"/>
    <w:rsid w:val="001E7DD6"/>
    <w:rsid w:val="001F025B"/>
    <w:rsid w:val="001F1B13"/>
    <w:rsid w:val="001F20E2"/>
    <w:rsid w:val="00201A42"/>
    <w:rsid w:val="0020407B"/>
    <w:rsid w:val="0020432B"/>
    <w:rsid w:val="0020471C"/>
    <w:rsid w:val="002048D9"/>
    <w:rsid w:val="00205B66"/>
    <w:rsid w:val="00210BF7"/>
    <w:rsid w:val="002268CC"/>
    <w:rsid w:val="00227954"/>
    <w:rsid w:val="00230468"/>
    <w:rsid w:val="002372B1"/>
    <w:rsid w:val="0024094D"/>
    <w:rsid w:val="00240CE1"/>
    <w:rsid w:val="0024220C"/>
    <w:rsid w:val="00243370"/>
    <w:rsid w:val="00250F96"/>
    <w:rsid w:val="00251B24"/>
    <w:rsid w:val="002541CE"/>
    <w:rsid w:val="00256257"/>
    <w:rsid w:val="0025744F"/>
    <w:rsid w:val="002607CF"/>
    <w:rsid w:val="00261A4A"/>
    <w:rsid w:val="00263907"/>
    <w:rsid w:val="0026493A"/>
    <w:rsid w:val="00264A94"/>
    <w:rsid w:val="002676FC"/>
    <w:rsid w:val="00271466"/>
    <w:rsid w:val="0027273A"/>
    <w:rsid w:val="002729FE"/>
    <w:rsid w:val="00275D2B"/>
    <w:rsid w:val="00276A01"/>
    <w:rsid w:val="00277ED0"/>
    <w:rsid w:val="0028208A"/>
    <w:rsid w:val="00283E45"/>
    <w:rsid w:val="0028752C"/>
    <w:rsid w:val="00292099"/>
    <w:rsid w:val="002928E6"/>
    <w:rsid w:val="00294787"/>
    <w:rsid w:val="00294B79"/>
    <w:rsid w:val="002A18CE"/>
    <w:rsid w:val="002A67EE"/>
    <w:rsid w:val="002A6BEB"/>
    <w:rsid w:val="002B0609"/>
    <w:rsid w:val="002B0E35"/>
    <w:rsid w:val="002B4002"/>
    <w:rsid w:val="002B4986"/>
    <w:rsid w:val="002C11A0"/>
    <w:rsid w:val="002C3810"/>
    <w:rsid w:val="002D036E"/>
    <w:rsid w:val="002D2BE1"/>
    <w:rsid w:val="002D3147"/>
    <w:rsid w:val="002D6AE5"/>
    <w:rsid w:val="002D6E12"/>
    <w:rsid w:val="002D7EB3"/>
    <w:rsid w:val="002E0984"/>
    <w:rsid w:val="002E415B"/>
    <w:rsid w:val="002E550D"/>
    <w:rsid w:val="002E558F"/>
    <w:rsid w:val="002E5FC2"/>
    <w:rsid w:val="002F0979"/>
    <w:rsid w:val="002F2FEF"/>
    <w:rsid w:val="002F3E21"/>
    <w:rsid w:val="002F4A7C"/>
    <w:rsid w:val="002F548F"/>
    <w:rsid w:val="002F755C"/>
    <w:rsid w:val="002F7F08"/>
    <w:rsid w:val="003141A7"/>
    <w:rsid w:val="00315B50"/>
    <w:rsid w:val="00315F18"/>
    <w:rsid w:val="003170C6"/>
    <w:rsid w:val="0031753B"/>
    <w:rsid w:val="00320790"/>
    <w:rsid w:val="00323AA7"/>
    <w:rsid w:val="0032547C"/>
    <w:rsid w:val="003260EA"/>
    <w:rsid w:val="0032734D"/>
    <w:rsid w:val="003331BB"/>
    <w:rsid w:val="00334364"/>
    <w:rsid w:val="0033639C"/>
    <w:rsid w:val="00341106"/>
    <w:rsid w:val="0034518A"/>
    <w:rsid w:val="0034630A"/>
    <w:rsid w:val="00346D25"/>
    <w:rsid w:val="00353603"/>
    <w:rsid w:val="00354395"/>
    <w:rsid w:val="00357A7F"/>
    <w:rsid w:val="00357B02"/>
    <w:rsid w:val="00360578"/>
    <w:rsid w:val="003607DE"/>
    <w:rsid w:val="00362764"/>
    <w:rsid w:val="00370258"/>
    <w:rsid w:val="00371459"/>
    <w:rsid w:val="00371722"/>
    <w:rsid w:val="0037404F"/>
    <w:rsid w:val="00381052"/>
    <w:rsid w:val="0038219C"/>
    <w:rsid w:val="00386186"/>
    <w:rsid w:val="003938D8"/>
    <w:rsid w:val="00396C8E"/>
    <w:rsid w:val="00397C7F"/>
    <w:rsid w:val="003A1DFE"/>
    <w:rsid w:val="003A3E9F"/>
    <w:rsid w:val="003A5256"/>
    <w:rsid w:val="003A62CA"/>
    <w:rsid w:val="003A77B7"/>
    <w:rsid w:val="003A7FD6"/>
    <w:rsid w:val="003B133E"/>
    <w:rsid w:val="003B2F1C"/>
    <w:rsid w:val="003B5176"/>
    <w:rsid w:val="003B7A3D"/>
    <w:rsid w:val="003C2DC8"/>
    <w:rsid w:val="003C399A"/>
    <w:rsid w:val="003C39AA"/>
    <w:rsid w:val="003C6D67"/>
    <w:rsid w:val="003D0216"/>
    <w:rsid w:val="003D2A87"/>
    <w:rsid w:val="003D580E"/>
    <w:rsid w:val="003D5DEF"/>
    <w:rsid w:val="003E2925"/>
    <w:rsid w:val="003E2D3C"/>
    <w:rsid w:val="003E540B"/>
    <w:rsid w:val="003E6A9C"/>
    <w:rsid w:val="003F081F"/>
    <w:rsid w:val="00403772"/>
    <w:rsid w:val="004045F7"/>
    <w:rsid w:val="004134BF"/>
    <w:rsid w:val="00413AAF"/>
    <w:rsid w:val="0041424E"/>
    <w:rsid w:val="004143F4"/>
    <w:rsid w:val="004154AB"/>
    <w:rsid w:val="00416BAB"/>
    <w:rsid w:val="00424668"/>
    <w:rsid w:val="004246F7"/>
    <w:rsid w:val="0042677F"/>
    <w:rsid w:val="00431BC0"/>
    <w:rsid w:val="004369F3"/>
    <w:rsid w:val="004371AE"/>
    <w:rsid w:val="004404FF"/>
    <w:rsid w:val="0044111A"/>
    <w:rsid w:val="0044475D"/>
    <w:rsid w:val="0044496B"/>
    <w:rsid w:val="00444DB5"/>
    <w:rsid w:val="00445B7B"/>
    <w:rsid w:val="004468E3"/>
    <w:rsid w:val="00446A0A"/>
    <w:rsid w:val="0045245F"/>
    <w:rsid w:val="004525CB"/>
    <w:rsid w:val="0045309A"/>
    <w:rsid w:val="00453C45"/>
    <w:rsid w:val="0045622B"/>
    <w:rsid w:val="004571DB"/>
    <w:rsid w:val="00474AF6"/>
    <w:rsid w:val="00480214"/>
    <w:rsid w:val="004804FD"/>
    <w:rsid w:val="004846D1"/>
    <w:rsid w:val="00487BBD"/>
    <w:rsid w:val="00495808"/>
    <w:rsid w:val="00496787"/>
    <w:rsid w:val="004A01A0"/>
    <w:rsid w:val="004A3088"/>
    <w:rsid w:val="004A5AB6"/>
    <w:rsid w:val="004B0F04"/>
    <w:rsid w:val="004B1C23"/>
    <w:rsid w:val="004B329A"/>
    <w:rsid w:val="004B60AC"/>
    <w:rsid w:val="004D1246"/>
    <w:rsid w:val="004D6857"/>
    <w:rsid w:val="004D7519"/>
    <w:rsid w:val="004E0855"/>
    <w:rsid w:val="004E41D2"/>
    <w:rsid w:val="004E51CD"/>
    <w:rsid w:val="004E5E8E"/>
    <w:rsid w:val="004F0F80"/>
    <w:rsid w:val="004F118B"/>
    <w:rsid w:val="004F53CF"/>
    <w:rsid w:val="00501A58"/>
    <w:rsid w:val="0050243A"/>
    <w:rsid w:val="00505722"/>
    <w:rsid w:val="00506EF0"/>
    <w:rsid w:val="00507F17"/>
    <w:rsid w:val="00510452"/>
    <w:rsid w:val="00512A27"/>
    <w:rsid w:val="0051303C"/>
    <w:rsid w:val="00514AA1"/>
    <w:rsid w:val="005159D7"/>
    <w:rsid w:val="00521D5B"/>
    <w:rsid w:val="00521D5D"/>
    <w:rsid w:val="005234B2"/>
    <w:rsid w:val="00525760"/>
    <w:rsid w:val="005265CF"/>
    <w:rsid w:val="00526646"/>
    <w:rsid w:val="00530F75"/>
    <w:rsid w:val="005348ED"/>
    <w:rsid w:val="00537574"/>
    <w:rsid w:val="005446D0"/>
    <w:rsid w:val="00551F6B"/>
    <w:rsid w:val="00553EAF"/>
    <w:rsid w:val="005541D0"/>
    <w:rsid w:val="0055474A"/>
    <w:rsid w:val="005573DA"/>
    <w:rsid w:val="005673C2"/>
    <w:rsid w:val="00574C19"/>
    <w:rsid w:val="00575C1A"/>
    <w:rsid w:val="0057632A"/>
    <w:rsid w:val="00576337"/>
    <w:rsid w:val="00582CE2"/>
    <w:rsid w:val="005838F8"/>
    <w:rsid w:val="005842A9"/>
    <w:rsid w:val="005849B7"/>
    <w:rsid w:val="00584BBA"/>
    <w:rsid w:val="00584E33"/>
    <w:rsid w:val="00584E4A"/>
    <w:rsid w:val="005867D2"/>
    <w:rsid w:val="00591C08"/>
    <w:rsid w:val="00596F76"/>
    <w:rsid w:val="005A3688"/>
    <w:rsid w:val="005A5353"/>
    <w:rsid w:val="005A5AAB"/>
    <w:rsid w:val="005A72D0"/>
    <w:rsid w:val="005B0ECE"/>
    <w:rsid w:val="005B0F68"/>
    <w:rsid w:val="005B3587"/>
    <w:rsid w:val="005B4BF5"/>
    <w:rsid w:val="005C09EC"/>
    <w:rsid w:val="005C0B58"/>
    <w:rsid w:val="005C4148"/>
    <w:rsid w:val="005D402B"/>
    <w:rsid w:val="005D5967"/>
    <w:rsid w:val="005D73F1"/>
    <w:rsid w:val="005E049A"/>
    <w:rsid w:val="005E098B"/>
    <w:rsid w:val="005E19F8"/>
    <w:rsid w:val="005E4143"/>
    <w:rsid w:val="005E68D4"/>
    <w:rsid w:val="005E6ECC"/>
    <w:rsid w:val="005E7491"/>
    <w:rsid w:val="005E7EB6"/>
    <w:rsid w:val="005F124F"/>
    <w:rsid w:val="005F4D0F"/>
    <w:rsid w:val="005F4F15"/>
    <w:rsid w:val="005F75FF"/>
    <w:rsid w:val="00600AD2"/>
    <w:rsid w:val="0060173E"/>
    <w:rsid w:val="006029B5"/>
    <w:rsid w:val="00606F1A"/>
    <w:rsid w:val="00614AED"/>
    <w:rsid w:val="00614B21"/>
    <w:rsid w:val="006175C4"/>
    <w:rsid w:val="006206F9"/>
    <w:rsid w:val="00621F7D"/>
    <w:rsid w:val="00631667"/>
    <w:rsid w:val="00631ED3"/>
    <w:rsid w:val="0063266A"/>
    <w:rsid w:val="006373BC"/>
    <w:rsid w:val="00641B1E"/>
    <w:rsid w:val="00644038"/>
    <w:rsid w:val="00645FD9"/>
    <w:rsid w:val="0065147C"/>
    <w:rsid w:val="006530FB"/>
    <w:rsid w:val="00657F47"/>
    <w:rsid w:val="006613BA"/>
    <w:rsid w:val="00661B39"/>
    <w:rsid w:val="00661FFD"/>
    <w:rsid w:val="0066545D"/>
    <w:rsid w:val="00670148"/>
    <w:rsid w:val="00671418"/>
    <w:rsid w:val="006729D9"/>
    <w:rsid w:val="006735FC"/>
    <w:rsid w:val="00674B36"/>
    <w:rsid w:val="006760AE"/>
    <w:rsid w:val="00676919"/>
    <w:rsid w:val="0068342A"/>
    <w:rsid w:val="00684C0F"/>
    <w:rsid w:val="00687CF9"/>
    <w:rsid w:val="0069272D"/>
    <w:rsid w:val="0069364B"/>
    <w:rsid w:val="00696246"/>
    <w:rsid w:val="006A042F"/>
    <w:rsid w:val="006A0F8D"/>
    <w:rsid w:val="006A2730"/>
    <w:rsid w:val="006A6CBE"/>
    <w:rsid w:val="006A7BD5"/>
    <w:rsid w:val="006B0D45"/>
    <w:rsid w:val="006B2BA8"/>
    <w:rsid w:val="006B4512"/>
    <w:rsid w:val="006B698B"/>
    <w:rsid w:val="006C10F2"/>
    <w:rsid w:val="006C4CB2"/>
    <w:rsid w:val="006C68A5"/>
    <w:rsid w:val="006D2D98"/>
    <w:rsid w:val="006D3CF8"/>
    <w:rsid w:val="006E0B69"/>
    <w:rsid w:val="006E2586"/>
    <w:rsid w:val="006E4CEE"/>
    <w:rsid w:val="006E5725"/>
    <w:rsid w:val="006E682D"/>
    <w:rsid w:val="006F18AB"/>
    <w:rsid w:val="006F4660"/>
    <w:rsid w:val="00703355"/>
    <w:rsid w:val="007061DA"/>
    <w:rsid w:val="00713608"/>
    <w:rsid w:val="0071562B"/>
    <w:rsid w:val="00721C84"/>
    <w:rsid w:val="00723E22"/>
    <w:rsid w:val="0072408C"/>
    <w:rsid w:val="0073159F"/>
    <w:rsid w:val="0074051B"/>
    <w:rsid w:val="007445A9"/>
    <w:rsid w:val="00745D8F"/>
    <w:rsid w:val="007467A1"/>
    <w:rsid w:val="00747644"/>
    <w:rsid w:val="00753B47"/>
    <w:rsid w:val="0075596A"/>
    <w:rsid w:val="0075631D"/>
    <w:rsid w:val="00762550"/>
    <w:rsid w:val="00763FB0"/>
    <w:rsid w:val="00764551"/>
    <w:rsid w:val="00764EAA"/>
    <w:rsid w:val="00764FF1"/>
    <w:rsid w:val="00765352"/>
    <w:rsid w:val="00766824"/>
    <w:rsid w:val="00767FE3"/>
    <w:rsid w:val="007716B6"/>
    <w:rsid w:val="00775BAE"/>
    <w:rsid w:val="0078314D"/>
    <w:rsid w:val="0078691F"/>
    <w:rsid w:val="0078774E"/>
    <w:rsid w:val="00787D64"/>
    <w:rsid w:val="007933EE"/>
    <w:rsid w:val="00794C4D"/>
    <w:rsid w:val="00795EBC"/>
    <w:rsid w:val="007A38FC"/>
    <w:rsid w:val="007A4C4A"/>
    <w:rsid w:val="007A6ADE"/>
    <w:rsid w:val="007A7E71"/>
    <w:rsid w:val="007C6899"/>
    <w:rsid w:val="007D052D"/>
    <w:rsid w:val="007D3303"/>
    <w:rsid w:val="007D5A77"/>
    <w:rsid w:val="007D6336"/>
    <w:rsid w:val="007D680B"/>
    <w:rsid w:val="007E1903"/>
    <w:rsid w:val="007E1FD8"/>
    <w:rsid w:val="007E22BC"/>
    <w:rsid w:val="007E2662"/>
    <w:rsid w:val="007E2C0F"/>
    <w:rsid w:val="007E427E"/>
    <w:rsid w:val="007E6056"/>
    <w:rsid w:val="007E732F"/>
    <w:rsid w:val="007F35F7"/>
    <w:rsid w:val="00802667"/>
    <w:rsid w:val="00803880"/>
    <w:rsid w:val="00806064"/>
    <w:rsid w:val="008065E6"/>
    <w:rsid w:val="00806DEE"/>
    <w:rsid w:val="0080759D"/>
    <w:rsid w:val="00807642"/>
    <w:rsid w:val="0081106F"/>
    <w:rsid w:val="00811DC7"/>
    <w:rsid w:val="00812755"/>
    <w:rsid w:val="008166D2"/>
    <w:rsid w:val="00816F2A"/>
    <w:rsid w:val="00821407"/>
    <w:rsid w:val="00822838"/>
    <w:rsid w:val="00823C92"/>
    <w:rsid w:val="00825F6B"/>
    <w:rsid w:val="008266FE"/>
    <w:rsid w:val="00830401"/>
    <w:rsid w:val="00832D7F"/>
    <w:rsid w:val="008373BF"/>
    <w:rsid w:val="00840001"/>
    <w:rsid w:val="00841482"/>
    <w:rsid w:val="00844E9A"/>
    <w:rsid w:val="00847FBF"/>
    <w:rsid w:val="00855BEC"/>
    <w:rsid w:val="00861CA5"/>
    <w:rsid w:val="00866672"/>
    <w:rsid w:val="008746AA"/>
    <w:rsid w:val="008801D9"/>
    <w:rsid w:val="008872D1"/>
    <w:rsid w:val="00890BBD"/>
    <w:rsid w:val="008911A2"/>
    <w:rsid w:val="0089158A"/>
    <w:rsid w:val="008937DC"/>
    <w:rsid w:val="00895CD9"/>
    <w:rsid w:val="008966C9"/>
    <w:rsid w:val="00897B9F"/>
    <w:rsid w:val="008A2E20"/>
    <w:rsid w:val="008A4614"/>
    <w:rsid w:val="008B2849"/>
    <w:rsid w:val="008B37F5"/>
    <w:rsid w:val="008B692B"/>
    <w:rsid w:val="008C1669"/>
    <w:rsid w:val="008C2CBC"/>
    <w:rsid w:val="008C6566"/>
    <w:rsid w:val="008C6651"/>
    <w:rsid w:val="008D07D2"/>
    <w:rsid w:val="008D2E98"/>
    <w:rsid w:val="008D4D6E"/>
    <w:rsid w:val="008D69C3"/>
    <w:rsid w:val="008E08DF"/>
    <w:rsid w:val="008E1738"/>
    <w:rsid w:val="008E3603"/>
    <w:rsid w:val="008E43D9"/>
    <w:rsid w:val="008E5A28"/>
    <w:rsid w:val="008E5D77"/>
    <w:rsid w:val="008E7939"/>
    <w:rsid w:val="008F0B97"/>
    <w:rsid w:val="008F35BD"/>
    <w:rsid w:val="008F676E"/>
    <w:rsid w:val="008F68E0"/>
    <w:rsid w:val="008F6BB2"/>
    <w:rsid w:val="008F78D7"/>
    <w:rsid w:val="00902102"/>
    <w:rsid w:val="0090395E"/>
    <w:rsid w:val="0091451C"/>
    <w:rsid w:val="00914B7A"/>
    <w:rsid w:val="0091770A"/>
    <w:rsid w:val="00921BC8"/>
    <w:rsid w:val="00926729"/>
    <w:rsid w:val="00926864"/>
    <w:rsid w:val="00927411"/>
    <w:rsid w:val="009308BE"/>
    <w:rsid w:val="009315F6"/>
    <w:rsid w:val="00935E4F"/>
    <w:rsid w:val="00941FFA"/>
    <w:rsid w:val="009430CF"/>
    <w:rsid w:val="00944D03"/>
    <w:rsid w:val="00945529"/>
    <w:rsid w:val="0094794F"/>
    <w:rsid w:val="00952410"/>
    <w:rsid w:val="00956750"/>
    <w:rsid w:val="00956D72"/>
    <w:rsid w:val="00960071"/>
    <w:rsid w:val="009611AF"/>
    <w:rsid w:val="009618D5"/>
    <w:rsid w:val="0096436C"/>
    <w:rsid w:val="00964FF1"/>
    <w:rsid w:val="00965816"/>
    <w:rsid w:val="00965FBB"/>
    <w:rsid w:val="00967A74"/>
    <w:rsid w:val="00971705"/>
    <w:rsid w:val="00971C3F"/>
    <w:rsid w:val="009736BE"/>
    <w:rsid w:val="00984EDC"/>
    <w:rsid w:val="00992D0A"/>
    <w:rsid w:val="009937A8"/>
    <w:rsid w:val="00995BA9"/>
    <w:rsid w:val="009971FB"/>
    <w:rsid w:val="009A3C9A"/>
    <w:rsid w:val="009A4462"/>
    <w:rsid w:val="009A67B8"/>
    <w:rsid w:val="009B0231"/>
    <w:rsid w:val="009B48A7"/>
    <w:rsid w:val="009C04BC"/>
    <w:rsid w:val="009C2CBE"/>
    <w:rsid w:val="009C4C55"/>
    <w:rsid w:val="009C6561"/>
    <w:rsid w:val="009D0979"/>
    <w:rsid w:val="009E082F"/>
    <w:rsid w:val="009E175E"/>
    <w:rsid w:val="009E6042"/>
    <w:rsid w:val="009E743B"/>
    <w:rsid w:val="009E7D9C"/>
    <w:rsid w:val="00A002DC"/>
    <w:rsid w:val="00A02F3D"/>
    <w:rsid w:val="00A030CD"/>
    <w:rsid w:val="00A042D4"/>
    <w:rsid w:val="00A04C63"/>
    <w:rsid w:val="00A07686"/>
    <w:rsid w:val="00A07DE6"/>
    <w:rsid w:val="00A1363B"/>
    <w:rsid w:val="00A13C75"/>
    <w:rsid w:val="00A15ED2"/>
    <w:rsid w:val="00A21AA8"/>
    <w:rsid w:val="00A2220C"/>
    <w:rsid w:val="00A24092"/>
    <w:rsid w:val="00A31C1E"/>
    <w:rsid w:val="00A321DE"/>
    <w:rsid w:val="00A32289"/>
    <w:rsid w:val="00A329E1"/>
    <w:rsid w:val="00A331A5"/>
    <w:rsid w:val="00A4112F"/>
    <w:rsid w:val="00A44BC9"/>
    <w:rsid w:val="00A4585F"/>
    <w:rsid w:val="00A47C10"/>
    <w:rsid w:val="00A503D7"/>
    <w:rsid w:val="00A50416"/>
    <w:rsid w:val="00A519A7"/>
    <w:rsid w:val="00A520E9"/>
    <w:rsid w:val="00A5307D"/>
    <w:rsid w:val="00A53672"/>
    <w:rsid w:val="00A55512"/>
    <w:rsid w:val="00A60C6A"/>
    <w:rsid w:val="00A71374"/>
    <w:rsid w:val="00A75FBA"/>
    <w:rsid w:val="00A80701"/>
    <w:rsid w:val="00A82F80"/>
    <w:rsid w:val="00A84DF7"/>
    <w:rsid w:val="00A92013"/>
    <w:rsid w:val="00A925F0"/>
    <w:rsid w:val="00A941F6"/>
    <w:rsid w:val="00A9448E"/>
    <w:rsid w:val="00A95206"/>
    <w:rsid w:val="00AA531D"/>
    <w:rsid w:val="00AA62EB"/>
    <w:rsid w:val="00AB26E3"/>
    <w:rsid w:val="00AB3B2E"/>
    <w:rsid w:val="00AB6AD7"/>
    <w:rsid w:val="00AB734A"/>
    <w:rsid w:val="00AC1965"/>
    <w:rsid w:val="00AC36BE"/>
    <w:rsid w:val="00AC751D"/>
    <w:rsid w:val="00AD0396"/>
    <w:rsid w:val="00AD186F"/>
    <w:rsid w:val="00AD2381"/>
    <w:rsid w:val="00AD45EE"/>
    <w:rsid w:val="00AD5A09"/>
    <w:rsid w:val="00AE14AC"/>
    <w:rsid w:val="00AE234A"/>
    <w:rsid w:val="00AE2546"/>
    <w:rsid w:val="00AE3C1C"/>
    <w:rsid w:val="00AE49B8"/>
    <w:rsid w:val="00AE6882"/>
    <w:rsid w:val="00AF04F3"/>
    <w:rsid w:val="00AF4FC1"/>
    <w:rsid w:val="00AF6438"/>
    <w:rsid w:val="00AF6FDC"/>
    <w:rsid w:val="00AF78FB"/>
    <w:rsid w:val="00AF7E0E"/>
    <w:rsid w:val="00B03314"/>
    <w:rsid w:val="00B03691"/>
    <w:rsid w:val="00B05C50"/>
    <w:rsid w:val="00B063A0"/>
    <w:rsid w:val="00B12728"/>
    <w:rsid w:val="00B14FA0"/>
    <w:rsid w:val="00B20803"/>
    <w:rsid w:val="00B26A14"/>
    <w:rsid w:val="00B27BBA"/>
    <w:rsid w:val="00B331B0"/>
    <w:rsid w:val="00B332E8"/>
    <w:rsid w:val="00B35299"/>
    <w:rsid w:val="00B37791"/>
    <w:rsid w:val="00B379EE"/>
    <w:rsid w:val="00B37A6B"/>
    <w:rsid w:val="00B37DE2"/>
    <w:rsid w:val="00B40665"/>
    <w:rsid w:val="00B425C7"/>
    <w:rsid w:val="00B4556D"/>
    <w:rsid w:val="00B47BD4"/>
    <w:rsid w:val="00B50EB1"/>
    <w:rsid w:val="00B5578B"/>
    <w:rsid w:val="00B6078E"/>
    <w:rsid w:val="00B61F99"/>
    <w:rsid w:val="00B66759"/>
    <w:rsid w:val="00B736F4"/>
    <w:rsid w:val="00B745D8"/>
    <w:rsid w:val="00B77C0F"/>
    <w:rsid w:val="00B84E8C"/>
    <w:rsid w:val="00B852C3"/>
    <w:rsid w:val="00B87793"/>
    <w:rsid w:val="00B940A9"/>
    <w:rsid w:val="00B959A8"/>
    <w:rsid w:val="00BA4995"/>
    <w:rsid w:val="00BB1C52"/>
    <w:rsid w:val="00BB2CA6"/>
    <w:rsid w:val="00BB31A7"/>
    <w:rsid w:val="00BB3AB7"/>
    <w:rsid w:val="00BB499D"/>
    <w:rsid w:val="00BB4FC1"/>
    <w:rsid w:val="00BC4231"/>
    <w:rsid w:val="00BC47FA"/>
    <w:rsid w:val="00BC4996"/>
    <w:rsid w:val="00BD13BF"/>
    <w:rsid w:val="00BD2566"/>
    <w:rsid w:val="00BD401F"/>
    <w:rsid w:val="00BD4EAD"/>
    <w:rsid w:val="00BD4F0A"/>
    <w:rsid w:val="00BD568B"/>
    <w:rsid w:val="00BE0834"/>
    <w:rsid w:val="00BE1238"/>
    <w:rsid w:val="00BE1789"/>
    <w:rsid w:val="00BE5C0A"/>
    <w:rsid w:val="00BE7C9D"/>
    <w:rsid w:val="00BF08B1"/>
    <w:rsid w:val="00BF1AEC"/>
    <w:rsid w:val="00BF5047"/>
    <w:rsid w:val="00C00B52"/>
    <w:rsid w:val="00C04EC7"/>
    <w:rsid w:val="00C0639F"/>
    <w:rsid w:val="00C0705E"/>
    <w:rsid w:val="00C11D84"/>
    <w:rsid w:val="00C20306"/>
    <w:rsid w:val="00C22071"/>
    <w:rsid w:val="00C265D3"/>
    <w:rsid w:val="00C3203C"/>
    <w:rsid w:val="00C439CC"/>
    <w:rsid w:val="00C45C77"/>
    <w:rsid w:val="00C460EC"/>
    <w:rsid w:val="00C47933"/>
    <w:rsid w:val="00C547B4"/>
    <w:rsid w:val="00C55B2A"/>
    <w:rsid w:val="00C611E2"/>
    <w:rsid w:val="00C62BF1"/>
    <w:rsid w:val="00C62D7D"/>
    <w:rsid w:val="00C63610"/>
    <w:rsid w:val="00C644BE"/>
    <w:rsid w:val="00C65193"/>
    <w:rsid w:val="00C66786"/>
    <w:rsid w:val="00C70ECD"/>
    <w:rsid w:val="00C741FC"/>
    <w:rsid w:val="00C76215"/>
    <w:rsid w:val="00C768AC"/>
    <w:rsid w:val="00C77834"/>
    <w:rsid w:val="00C81242"/>
    <w:rsid w:val="00C83BF5"/>
    <w:rsid w:val="00C85ECA"/>
    <w:rsid w:val="00C87A71"/>
    <w:rsid w:val="00C91D7D"/>
    <w:rsid w:val="00C9386B"/>
    <w:rsid w:val="00C93FCE"/>
    <w:rsid w:val="00C94FC3"/>
    <w:rsid w:val="00C95D27"/>
    <w:rsid w:val="00C95E4B"/>
    <w:rsid w:val="00C9678D"/>
    <w:rsid w:val="00CA0F0D"/>
    <w:rsid w:val="00CA345F"/>
    <w:rsid w:val="00CA3B60"/>
    <w:rsid w:val="00CA5FD5"/>
    <w:rsid w:val="00CB2BD9"/>
    <w:rsid w:val="00CB4339"/>
    <w:rsid w:val="00CB6E73"/>
    <w:rsid w:val="00CB764F"/>
    <w:rsid w:val="00CC20A0"/>
    <w:rsid w:val="00CC26F1"/>
    <w:rsid w:val="00CD5F6A"/>
    <w:rsid w:val="00CD6077"/>
    <w:rsid w:val="00CE0A92"/>
    <w:rsid w:val="00CE547A"/>
    <w:rsid w:val="00CF19F7"/>
    <w:rsid w:val="00CF41E7"/>
    <w:rsid w:val="00CF525E"/>
    <w:rsid w:val="00CF5389"/>
    <w:rsid w:val="00CF5394"/>
    <w:rsid w:val="00CF705F"/>
    <w:rsid w:val="00D00395"/>
    <w:rsid w:val="00D00A27"/>
    <w:rsid w:val="00D10219"/>
    <w:rsid w:val="00D11C80"/>
    <w:rsid w:val="00D1385D"/>
    <w:rsid w:val="00D1459D"/>
    <w:rsid w:val="00D20613"/>
    <w:rsid w:val="00D2128D"/>
    <w:rsid w:val="00D233A9"/>
    <w:rsid w:val="00D23CDC"/>
    <w:rsid w:val="00D23FE8"/>
    <w:rsid w:val="00D2658A"/>
    <w:rsid w:val="00D26ABC"/>
    <w:rsid w:val="00D26B6E"/>
    <w:rsid w:val="00D32614"/>
    <w:rsid w:val="00D32D87"/>
    <w:rsid w:val="00D33502"/>
    <w:rsid w:val="00D34803"/>
    <w:rsid w:val="00D35402"/>
    <w:rsid w:val="00D36A04"/>
    <w:rsid w:val="00D4080F"/>
    <w:rsid w:val="00D40BEF"/>
    <w:rsid w:val="00D41AB6"/>
    <w:rsid w:val="00D43514"/>
    <w:rsid w:val="00D46BB9"/>
    <w:rsid w:val="00D47245"/>
    <w:rsid w:val="00D50D53"/>
    <w:rsid w:val="00D5487E"/>
    <w:rsid w:val="00D54926"/>
    <w:rsid w:val="00D55CFF"/>
    <w:rsid w:val="00D57393"/>
    <w:rsid w:val="00D60BDB"/>
    <w:rsid w:val="00D630C8"/>
    <w:rsid w:val="00D63D25"/>
    <w:rsid w:val="00D70478"/>
    <w:rsid w:val="00D722F0"/>
    <w:rsid w:val="00D7401F"/>
    <w:rsid w:val="00D75506"/>
    <w:rsid w:val="00D8191C"/>
    <w:rsid w:val="00D81BC6"/>
    <w:rsid w:val="00D827A0"/>
    <w:rsid w:val="00D8425A"/>
    <w:rsid w:val="00D84A58"/>
    <w:rsid w:val="00D84E1A"/>
    <w:rsid w:val="00D84E77"/>
    <w:rsid w:val="00D85717"/>
    <w:rsid w:val="00D87499"/>
    <w:rsid w:val="00D87A9A"/>
    <w:rsid w:val="00D903C0"/>
    <w:rsid w:val="00D9143A"/>
    <w:rsid w:val="00D94540"/>
    <w:rsid w:val="00D95AE0"/>
    <w:rsid w:val="00D95F5D"/>
    <w:rsid w:val="00D971F8"/>
    <w:rsid w:val="00D97281"/>
    <w:rsid w:val="00DA046A"/>
    <w:rsid w:val="00DA3C89"/>
    <w:rsid w:val="00DA4A37"/>
    <w:rsid w:val="00DA76B0"/>
    <w:rsid w:val="00DA7EA5"/>
    <w:rsid w:val="00DB0A67"/>
    <w:rsid w:val="00DB1775"/>
    <w:rsid w:val="00DB1D16"/>
    <w:rsid w:val="00DB5CC4"/>
    <w:rsid w:val="00DB77B7"/>
    <w:rsid w:val="00DD25B7"/>
    <w:rsid w:val="00DD25D8"/>
    <w:rsid w:val="00DD29FC"/>
    <w:rsid w:val="00DD313A"/>
    <w:rsid w:val="00DE0452"/>
    <w:rsid w:val="00DE0535"/>
    <w:rsid w:val="00DE6A7D"/>
    <w:rsid w:val="00DE6FB2"/>
    <w:rsid w:val="00DF22DD"/>
    <w:rsid w:val="00DF2C9F"/>
    <w:rsid w:val="00DF67DC"/>
    <w:rsid w:val="00E0120B"/>
    <w:rsid w:val="00E0193D"/>
    <w:rsid w:val="00E0376F"/>
    <w:rsid w:val="00E051F9"/>
    <w:rsid w:val="00E061CE"/>
    <w:rsid w:val="00E07236"/>
    <w:rsid w:val="00E115E3"/>
    <w:rsid w:val="00E143B1"/>
    <w:rsid w:val="00E144D2"/>
    <w:rsid w:val="00E14733"/>
    <w:rsid w:val="00E14826"/>
    <w:rsid w:val="00E21638"/>
    <w:rsid w:val="00E22EB3"/>
    <w:rsid w:val="00E2381B"/>
    <w:rsid w:val="00E25E1F"/>
    <w:rsid w:val="00E35B7A"/>
    <w:rsid w:val="00E405E3"/>
    <w:rsid w:val="00E420D3"/>
    <w:rsid w:val="00E4252F"/>
    <w:rsid w:val="00E42E6F"/>
    <w:rsid w:val="00E444B1"/>
    <w:rsid w:val="00E458EB"/>
    <w:rsid w:val="00E474F8"/>
    <w:rsid w:val="00E537DB"/>
    <w:rsid w:val="00E5564B"/>
    <w:rsid w:val="00E60ECF"/>
    <w:rsid w:val="00E6210A"/>
    <w:rsid w:val="00E63667"/>
    <w:rsid w:val="00E6453C"/>
    <w:rsid w:val="00E71697"/>
    <w:rsid w:val="00E74E2C"/>
    <w:rsid w:val="00E75231"/>
    <w:rsid w:val="00E84735"/>
    <w:rsid w:val="00E84F3E"/>
    <w:rsid w:val="00E8522E"/>
    <w:rsid w:val="00E869D6"/>
    <w:rsid w:val="00E86D6A"/>
    <w:rsid w:val="00E86F00"/>
    <w:rsid w:val="00E871DB"/>
    <w:rsid w:val="00E914FC"/>
    <w:rsid w:val="00E97446"/>
    <w:rsid w:val="00EA1B1E"/>
    <w:rsid w:val="00EA2066"/>
    <w:rsid w:val="00EA26EF"/>
    <w:rsid w:val="00EA4354"/>
    <w:rsid w:val="00EA4919"/>
    <w:rsid w:val="00EA7BBC"/>
    <w:rsid w:val="00EA7F49"/>
    <w:rsid w:val="00EB03F8"/>
    <w:rsid w:val="00EB1624"/>
    <w:rsid w:val="00EB26C2"/>
    <w:rsid w:val="00EB3EEB"/>
    <w:rsid w:val="00EB44F8"/>
    <w:rsid w:val="00EB7CBE"/>
    <w:rsid w:val="00EC107E"/>
    <w:rsid w:val="00EC1472"/>
    <w:rsid w:val="00EC1903"/>
    <w:rsid w:val="00EC3D22"/>
    <w:rsid w:val="00EC76E8"/>
    <w:rsid w:val="00ED00DD"/>
    <w:rsid w:val="00ED4918"/>
    <w:rsid w:val="00EE25DE"/>
    <w:rsid w:val="00EE260A"/>
    <w:rsid w:val="00EE2EDE"/>
    <w:rsid w:val="00EE56A6"/>
    <w:rsid w:val="00EE5750"/>
    <w:rsid w:val="00EF0A5B"/>
    <w:rsid w:val="00EF2BE6"/>
    <w:rsid w:val="00EF4185"/>
    <w:rsid w:val="00EF542C"/>
    <w:rsid w:val="00EF7863"/>
    <w:rsid w:val="00F00C0F"/>
    <w:rsid w:val="00F01A28"/>
    <w:rsid w:val="00F01FE3"/>
    <w:rsid w:val="00F0210C"/>
    <w:rsid w:val="00F021E9"/>
    <w:rsid w:val="00F07CE2"/>
    <w:rsid w:val="00F100C6"/>
    <w:rsid w:val="00F16994"/>
    <w:rsid w:val="00F20891"/>
    <w:rsid w:val="00F26016"/>
    <w:rsid w:val="00F301C9"/>
    <w:rsid w:val="00F31584"/>
    <w:rsid w:val="00F32379"/>
    <w:rsid w:val="00F363DD"/>
    <w:rsid w:val="00F3647D"/>
    <w:rsid w:val="00F42547"/>
    <w:rsid w:val="00F446DD"/>
    <w:rsid w:val="00F4512B"/>
    <w:rsid w:val="00F51617"/>
    <w:rsid w:val="00F51F04"/>
    <w:rsid w:val="00F521DB"/>
    <w:rsid w:val="00F54282"/>
    <w:rsid w:val="00F5762A"/>
    <w:rsid w:val="00F604CD"/>
    <w:rsid w:val="00F604FB"/>
    <w:rsid w:val="00F6270F"/>
    <w:rsid w:val="00F645FB"/>
    <w:rsid w:val="00F66F83"/>
    <w:rsid w:val="00F700C6"/>
    <w:rsid w:val="00F70B1E"/>
    <w:rsid w:val="00F77B2D"/>
    <w:rsid w:val="00F81246"/>
    <w:rsid w:val="00F81AA8"/>
    <w:rsid w:val="00F8231D"/>
    <w:rsid w:val="00F82DD4"/>
    <w:rsid w:val="00F8378B"/>
    <w:rsid w:val="00F86864"/>
    <w:rsid w:val="00F87A60"/>
    <w:rsid w:val="00F908CE"/>
    <w:rsid w:val="00F90BDA"/>
    <w:rsid w:val="00F9342C"/>
    <w:rsid w:val="00F95670"/>
    <w:rsid w:val="00F95816"/>
    <w:rsid w:val="00FA07F5"/>
    <w:rsid w:val="00FA0C03"/>
    <w:rsid w:val="00FA60D9"/>
    <w:rsid w:val="00FA7D60"/>
    <w:rsid w:val="00FB29EA"/>
    <w:rsid w:val="00FB3CD5"/>
    <w:rsid w:val="00FB430F"/>
    <w:rsid w:val="00FB4A0E"/>
    <w:rsid w:val="00FB65FE"/>
    <w:rsid w:val="00FB6CAA"/>
    <w:rsid w:val="00FB7F34"/>
    <w:rsid w:val="00FC054F"/>
    <w:rsid w:val="00FC14ED"/>
    <w:rsid w:val="00FC2806"/>
    <w:rsid w:val="00FC3F2D"/>
    <w:rsid w:val="00FC40EF"/>
    <w:rsid w:val="00FC6100"/>
    <w:rsid w:val="00FC6A7C"/>
    <w:rsid w:val="00FD099C"/>
    <w:rsid w:val="00FD4BDF"/>
    <w:rsid w:val="00FE661A"/>
    <w:rsid w:val="00FE7BBC"/>
    <w:rsid w:val="00FF29BE"/>
    <w:rsid w:val="00FF2F27"/>
    <w:rsid w:val="00FF4544"/>
    <w:rsid w:val="00FF647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21407"/>
    <w:rPr>
      <w:rFonts w:ascii="Arial" w:hAnsi="Arial"/>
      <w:sz w:val="24"/>
    </w:rPr>
  </w:style>
  <w:style w:type="paragraph" w:styleId="Heading2">
    <w:name w:val="heading 2"/>
    <w:basedOn w:val="Normal"/>
    <w:next w:val="Normal"/>
    <w:qFormat/>
    <w:rsid w:val="00821407"/>
    <w:pPr>
      <w:keepNext/>
      <w:jc w:val="cente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rsid w:val="00B05C50"/>
    <w:pPr>
      <w:shd w:val="clear" w:color="auto" w:fill="000080"/>
    </w:pPr>
    <w:rPr>
      <w:rFonts w:ascii="Tahoma" w:hAnsi="Tahoma" w:cs="Tahoma"/>
      <w:sz w:val="20"/>
    </w:rPr>
  </w:style>
  <w:style w:type="paragraph" w:customStyle="1" w:styleId="Default">
    <w:name w:val="Default"/>
    <w:rsid w:val="003B2F1C"/>
    <w:pPr>
      <w:autoSpaceDE w:val="0"/>
      <w:autoSpaceDN w:val="0"/>
      <w:adjustRightInd w:val="0"/>
    </w:pPr>
    <w:rPr>
      <w:color w:val="000000"/>
      <w:sz w:val="24"/>
      <w:szCs w:val="24"/>
    </w:rPr>
  </w:style>
  <w:style w:type="paragraph" w:styleId="ListParagraph">
    <w:name w:val="List Paragraph"/>
    <w:basedOn w:val="Normal"/>
    <w:uiPriority w:val="34"/>
    <w:qFormat/>
    <w:rsid w:val="006206F9"/>
    <w:pPr>
      <w:ind w:left="720"/>
    </w:pPr>
  </w:style>
</w:styles>
</file>

<file path=word/webSettings.xml><?xml version="1.0" encoding="utf-8"?>
<w:webSettings xmlns:r="http://schemas.openxmlformats.org/officeDocument/2006/relationships" xmlns:w="http://schemas.openxmlformats.org/wordprocessingml/2006/main">
  <w:divs>
    <w:div w:id="942809025">
      <w:bodyDiv w:val="1"/>
      <w:marLeft w:val="0"/>
      <w:marRight w:val="0"/>
      <w:marTop w:val="0"/>
      <w:marBottom w:val="0"/>
      <w:divBdr>
        <w:top w:val="none" w:sz="0" w:space="0" w:color="auto"/>
        <w:left w:val="none" w:sz="0" w:space="0" w:color="auto"/>
        <w:bottom w:val="none" w:sz="0" w:space="0" w:color="auto"/>
        <w:right w:val="none" w:sz="0" w:space="0" w:color="auto"/>
      </w:divBdr>
    </w:div>
    <w:div w:id="1467314782">
      <w:bodyDiv w:val="1"/>
      <w:marLeft w:val="0"/>
      <w:marRight w:val="0"/>
      <w:marTop w:val="0"/>
      <w:marBottom w:val="0"/>
      <w:divBdr>
        <w:top w:val="none" w:sz="0" w:space="0" w:color="auto"/>
        <w:left w:val="none" w:sz="0" w:space="0" w:color="auto"/>
        <w:bottom w:val="none" w:sz="0" w:space="0" w:color="auto"/>
        <w:right w:val="none" w:sz="0" w:space="0" w:color="auto"/>
      </w:divBdr>
      <w:divsChild>
        <w:div w:id="12063310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102</Words>
  <Characters>584</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Avon Park Housing Development Corporation</vt:lpstr>
    </vt:vector>
  </TitlesOfParts>
  <Company>Avon Park Housing Authority</Company>
  <LinksUpToDate>false</LinksUpToDate>
  <CharactersWithSpaces>685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Avon Park Housing Development Corporation</dc:title>
  <dc:creator>APHA</dc:creator>
  <cp:lastModifiedBy>Tracey Rudy</cp:lastModifiedBy>
  <cp:revision>3</cp:revision>
  <cp:lastPrinted>2018-08-13T19:04:00Z</cp:lastPrinted>
  <dcterms:created xsi:type="dcterms:W3CDTF">2019-03-11T18:27:00Z</dcterms:created>
  <dcterms:modified xsi:type="dcterms:W3CDTF">2019-03-11T18:28:00Z</dcterms:modified>
</cp:coreProperties>
</file>